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Jedyny w Polsce maraton jogi na stoku!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Ruszają zapisy na Joga Festiwal. V Górski Maraton Jogi, który odbędzie się 25 – 27 sierpnia 2017 r. Ze względu na otwarty charakter to największe w Polsce wydarzenie tego rodzaju. Festiwal jest przeznaczony przede wszystkim dla tych, którzy zaczynają swoją przygodę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jogą.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czekają trzy dni nieodpłatnych warsztatów jogi prowadzone przez Wiktora Morgulca, Radka Rychlika, Katarzynę Enerlich i Agnieszkę Lasotę. W programie Festiwalu znajdują się: darmowe zajęcia jogi, joga dla dzieci, piąta edycja maratonu jogi „108 powitań słońca”, jak i liczne warsztaty poświęcone takim tematom, jak: anti-age’ing twarzy, zielarstwo, kulinaria czy uważność. Organizatorzy przewidzieli także koncert na gongi i misy tybetańskie oraz konkurs z nagrodami. Wydarzenie uświetni Katarzyna Enerlich, pisarka i nauczyciel hatha jogi. Poprowadzi warsztaty jogi oraz zaprosi na własny wieczór autorski.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Joga Festiwal w Wierchomli to otwarty, rodzinny piknik, gdzie można poznać korzyści jogi </w:t>
      </w:r>
    </w:p>
    <w:p>
      <w:r>
        <w:rPr>
          <w:rFonts w:ascii="calibri" w:hAnsi="calibri" w:eastAsia="calibri" w:cs="calibri"/>
          <w:sz w:val="24"/>
          <w:szCs w:val="24"/>
        </w:rPr>
        <w:t xml:space="preserve">i osobiście ich doświadczyć. V Górski Maraton Jogi to wspólny wdech i wydech na szczycie wyciągu Wierchomla I, na który serdecznie zapraszam – mówi Wiktor Morgulec, nauczyciel jogi z JOGA-JOGA.PL, współorganizator imprezy.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Joga Festiwal. V Górski Maraton w Wierchomli to największa otwarta impreza związana </w:t>
      </w:r>
    </w:p>
    <w:p>
      <w:r>
        <w:rPr>
          <w:rFonts w:ascii="calibri" w:hAnsi="calibri" w:eastAsia="calibri" w:cs="calibri"/>
          <w:sz w:val="24"/>
          <w:szCs w:val="24"/>
        </w:rPr>
        <w:t xml:space="preserve">z jogą odbywająca się w takiej skali. Od lat przyciąga zarówno osoby nigdy nie ćwiczące, początkujących, jak i doświadczonych joginów. Dzięki Maratonowi Jogi pejzaż Beskidu Sądeckiego, gdzie leży Wierchomla Mała, wzbogaci się o ponad pół tysiąca ludzi dbających tak o ciało, jak i umysł.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Rejestrować można się pod adresem: http://maratonjogi.pl/zgloszenie/ Przed wydarzeniem organizatorzy zalecają skorzystanie z nieodpłatnych ćwiczeń, które lepiej przygotują do Maratonu, a które pobrać można z tego samego źródła: http://maratonjogi.pl/darmowy-kurs-jogi/. Pełny program wydarzenia znajduje się pod linkiem: http://maratonjogi.pl/program/ 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Organizatorami Festiwalu są kompleks narciarsko-turystyczny Dwie Doliny Muszyna-Wierchomla – czyli Stacja Narciarska Dwie Doliny Muszyna-Wierchomla i ***Hotel Wierchomla Ski&amp;SPA Resort – oraz portal Joga-Joga.pl – pierwszy ogólnopolski serwis internetowy o tematyce poświęconej jodze, zdrowemu, pożytecznemu stylowi życia. Stanowi największe w Polsce kompendium wiedzy o jodze i tematach pokrewnych.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Przemysław Kutnyj, rzecznik prasowy Dwóch Dolin, przemyslaw.kutnyj@wierchomla.com.pl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2024-05-04T03:29:28+02:00</dcterms:created>
  <dcterms:modified xsi:type="dcterms:W3CDTF">2024-05-04T03:29:28+02:00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